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1" w:rsidRPr="00AE32F8" w:rsidRDefault="00443204" w:rsidP="00443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90A2E" w:rsidRPr="00AE32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32F8">
        <w:rPr>
          <w:rFonts w:ascii="Times New Roman" w:hAnsi="Times New Roman" w:cs="Times New Roman"/>
          <w:sz w:val="24"/>
          <w:szCs w:val="24"/>
        </w:rPr>
        <w:t>УТВЕРЖДАЮ</w:t>
      </w:r>
    </w:p>
    <w:p w:rsidR="00443204" w:rsidRPr="00AE32F8" w:rsidRDefault="00443204" w:rsidP="00443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2F8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0364C9" w:rsidRPr="00472A56" w:rsidRDefault="00443204" w:rsidP="00472A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2F8">
        <w:rPr>
          <w:rFonts w:ascii="Times New Roman" w:hAnsi="Times New Roman" w:cs="Times New Roman"/>
          <w:sz w:val="24"/>
          <w:szCs w:val="24"/>
        </w:rPr>
        <w:t>______________ Ю.Н. Руднев</w:t>
      </w:r>
    </w:p>
    <w:p w:rsidR="00D966AA" w:rsidRDefault="00D966AA" w:rsidP="00D966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6AA" w:rsidRPr="00AE32F8" w:rsidRDefault="00D966AA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204" w:rsidRPr="00AE32F8" w:rsidRDefault="00443204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AE32F8">
        <w:rPr>
          <w:rFonts w:ascii="Times New Roman" w:hAnsi="Times New Roman" w:cs="Times New Roman"/>
          <w:b/>
          <w:sz w:val="24"/>
          <w:szCs w:val="24"/>
        </w:rPr>
        <w:br/>
        <w:t>ОТДЕЛА ОБРАЗОВАНИЯ</w:t>
      </w:r>
    </w:p>
    <w:p w:rsidR="00443204" w:rsidRPr="00AE32F8" w:rsidRDefault="00214632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43204" w:rsidRPr="00AE32F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E3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FE9">
        <w:rPr>
          <w:rFonts w:ascii="Times New Roman" w:hAnsi="Times New Roman" w:cs="Times New Roman"/>
          <w:b/>
          <w:i/>
          <w:sz w:val="24"/>
          <w:szCs w:val="24"/>
        </w:rPr>
        <w:t xml:space="preserve">апрель </w:t>
      </w:r>
      <w:r w:rsidR="00395B19" w:rsidRPr="00AE32F8">
        <w:rPr>
          <w:rFonts w:ascii="Times New Roman" w:hAnsi="Times New Roman" w:cs="Times New Roman"/>
          <w:b/>
          <w:sz w:val="24"/>
          <w:szCs w:val="24"/>
        </w:rPr>
        <w:t>2016</w:t>
      </w:r>
      <w:r w:rsidR="00443204" w:rsidRPr="00AE32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3204" w:rsidRPr="00AE32F8" w:rsidRDefault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204" w:rsidRPr="00AE32F8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 xml:space="preserve">Вопросы, предлагаемые для рассмотрения на сессиях Енисейского городского </w:t>
      </w:r>
    </w:p>
    <w:p w:rsidR="00443204" w:rsidRPr="00AE32F8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tbl>
      <w:tblPr>
        <w:tblStyle w:val="a3"/>
        <w:tblW w:w="0" w:type="auto"/>
        <w:tblInd w:w="-176" w:type="dxa"/>
        <w:tblLook w:val="04A0"/>
      </w:tblPr>
      <w:tblGrid>
        <w:gridCol w:w="445"/>
        <w:gridCol w:w="6643"/>
        <w:gridCol w:w="1418"/>
        <w:gridCol w:w="1843"/>
      </w:tblGrid>
      <w:tr w:rsidR="00443204" w:rsidRPr="00AE32F8" w:rsidTr="00887F8E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AE32F8" w:rsidTr="00887F8E">
        <w:tc>
          <w:tcPr>
            <w:tcW w:w="445" w:type="dxa"/>
          </w:tcPr>
          <w:p w:rsidR="00AB2D3D" w:rsidRPr="00AE32F8" w:rsidRDefault="00AB2D3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AB2D3D" w:rsidRPr="00AB2D3D" w:rsidRDefault="00AB2D3D" w:rsidP="00AB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О мероприятиях по организации и проведению летнего озд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ровительного отдыха детей и подростков в 2016 году</w:t>
            </w:r>
          </w:p>
        </w:tc>
        <w:tc>
          <w:tcPr>
            <w:tcW w:w="1418" w:type="dxa"/>
          </w:tcPr>
          <w:p w:rsidR="00AB2D3D" w:rsidRPr="00AB2D3D" w:rsidRDefault="00AB2D3D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</w:tbl>
    <w:p w:rsidR="00443204" w:rsidRPr="00472A56" w:rsidRDefault="00443204" w:rsidP="00C135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3204" w:rsidRPr="00AE32F8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Вопросы, рассматриваемые  на коллегии администрации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AE32F8" w:rsidTr="00FB2042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3204" w:rsidRPr="00AE32F8" w:rsidTr="00FB2042">
        <w:tc>
          <w:tcPr>
            <w:tcW w:w="445" w:type="dxa"/>
          </w:tcPr>
          <w:p w:rsidR="00443204" w:rsidRPr="00AE32F8" w:rsidRDefault="00DB54B0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204" w:rsidRPr="00472A56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204" w:rsidRPr="00AE32F8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Вопросы, предлагаемые для рассмотрения на совещаниях, проводимых главой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AE32F8" w:rsidTr="00FB2042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AE32F8" w:rsidTr="00FB2042">
        <w:tc>
          <w:tcPr>
            <w:tcW w:w="445" w:type="dxa"/>
          </w:tcPr>
          <w:p w:rsidR="00AB2D3D" w:rsidRPr="00AE32F8" w:rsidRDefault="00AB2D3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AB2D3D" w:rsidRPr="00AB2D3D" w:rsidRDefault="00AB2D3D" w:rsidP="00AB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 2016 г.</w:t>
            </w:r>
          </w:p>
        </w:tc>
        <w:tc>
          <w:tcPr>
            <w:tcW w:w="1418" w:type="dxa"/>
          </w:tcPr>
          <w:p w:rsidR="00AB2D3D" w:rsidRPr="00AB2D3D" w:rsidRDefault="00AB2D3D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</w:tbl>
    <w:p w:rsidR="00443204" w:rsidRPr="00472A56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3EC" w:rsidRPr="00AE32F8" w:rsidRDefault="00443204" w:rsidP="00C9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 xml:space="preserve">Вопросы, предлагаемые для рассмотрения на совещаниях, </w:t>
      </w:r>
    </w:p>
    <w:p w:rsidR="00443204" w:rsidRPr="00AE32F8" w:rsidRDefault="00443204" w:rsidP="00C9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32F8">
        <w:rPr>
          <w:rFonts w:ascii="Times New Roman" w:hAnsi="Times New Roman" w:cs="Times New Roman"/>
          <w:b/>
          <w:sz w:val="24"/>
          <w:szCs w:val="24"/>
        </w:rPr>
        <w:t>проводимых</w:t>
      </w:r>
      <w:proofErr w:type="gramEnd"/>
      <w:r w:rsidRPr="00AE32F8">
        <w:rPr>
          <w:rFonts w:ascii="Times New Roman" w:hAnsi="Times New Roman" w:cs="Times New Roman"/>
          <w:b/>
          <w:sz w:val="24"/>
          <w:szCs w:val="24"/>
        </w:rPr>
        <w:t xml:space="preserve"> заместителями главы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AE32F8" w:rsidTr="00FB2042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AE32F8" w:rsidTr="00FB2042">
        <w:tc>
          <w:tcPr>
            <w:tcW w:w="445" w:type="dxa"/>
          </w:tcPr>
          <w:p w:rsidR="00AB2D3D" w:rsidRPr="00AE32F8" w:rsidRDefault="00AB2D3D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AB2D3D" w:rsidRPr="00AB2D3D" w:rsidRDefault="00AB2D3D" w:rsidP="00AB2D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государственной атт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стации выпускников школ</w:t>
            </w:r>
          </w:p>
        </w:tc>
        <w:tc>
          <w:tcPr>
            <w:tcW w:w="1418" w:type="dxa"/>
          </w:tcPr>
          <w:p w:rsidR="00AB2D3D" w:rsidRPr="00AB2D3D" w:rsidRDefault="00AB2D3D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  <w:tr w:rsidR="00AB2D3D" w:rsidRPr="00AE32F8" w:rsidTr="00FB2042">
        <w:tc>
          <w:tcPr>
            <w:tcW w:w="445" w:type="dxa"/>
          </w:tcPr>
          <w:p w:rsidR="00AB2D3D" w:rsidRPr="00AE32F8" w:rsidRDefault="00AB2D3D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</w:tcPr>
          <w:p w:rsidR="00AB2D3D" w:rsidRPr="00AB2D3D" w:rsidRDefault="00AB2D3D" w:rsidP="00AB2D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Распределению путевок в загородные оздоровительные лаг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8" w:type="dxa"/>
          </w:tcPr>
          <w:p w:rsidR="00AB2D3D" w:rsidRPr="00AB2D3D" w:rsidRDefault="00AB2D3D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</w:tbl>
    <w:p w:rsidR="00443204" w:rsidRPr="00472A56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204" w:rsidRPr="00AE32F8" w:rsidRDefault="00443204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Ключевые мероприятия</w:t>
      </w:r>
    </w:p>
    <w:tbl>
      <w:tblPr>
        <w:tblStyle w:val="a3"/>
        <w:tblW w:w="10632" w:type="dxa"/>
        <w:tblInd w:w="-176" w:type="dxa"/>
        <w:tblLook w:val="04A0"/>
      </w:tblPr>
      <w:tblGrid>
        <w:gridCol w:w="445"/>
        <w:gridCol w:w="6643"/>
        <w:gridCol w:w="1418"/>
        <w:gridCol w:w="2126"/>
      </w:tblGrid>
      <w:tr w:rsidR="00443204" w:rsidRPr="00AE32F8" w:rsidTr="00B31AF3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AE32F8" w:rsidTr="00B31AF3">
        <w:tc>
          <w:tcPr>
            <w:tcW w:w="445" w:type="dxa"/>
          </w:tcPr>
          <w:p w:rsidR="00AB2D3D" w:rsidRPr="00AE32F8" w:rsidRDefault="00AB2D3D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AB2D3D" w:rsidRPr="00AB2D3D" w:rsidRDefault="00AB2D3D" w:rsidP="00AB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«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Презентация модели управления образовательным учреждением,  учебно – воспитательным 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сом» на базе школы № 3</w:t>
            </w:r>
          </w:p>
        </w:tc>
        <w:tc>
          <w:tcPr>
            <w:tcW w:w="1418" w:type="dxa"/>
          </w:tcPr>
          <w:p w:rsidR="00AB2D3D" w:rsidRPr="00AB2D3D" w:rsidRDefault="00472A56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</w:tcPr>
          <w:p w:rsid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</w:tr>
      <w:tr w:rsidR="00AB2D3D" w:rsidRPr="00AE32F8" w:rsidTr="00B31AF3">
        <w:tc>
          <w:tcPr>
            <w:tcW w:w="445" w:type="dxa"/>
          </w:tcPr>
          <w:p w:rsidR="00AB2D3D" w:rsidRPr="00AE32F8" w:rsidRDefault="00AB2D3D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</w:tcPr>
          <w:p w:rsidR="00AB2D3D" w:rsidRPr="00AB2D3D" w:rsidRDefault="00E00140" w:rsidP="003B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</w:t>
            </w:r>
            <w:r w:rsidR="00AB2D3D" w:rsidRPr="00AB2D3D">
              <w:rPr>
                <w:rFonts w:ascii="Times New Roman" w:hAnsi="Times New Roman" w:cs="Times New Roman"/>
                <w:sz w:val="24"/>
                <w:szCs w:val="24"/>
              </w:rPr>
              <w:t>онкурс «Ученик года»</w:t>
            </w:r>
          </w:p>
        </w:tc>
        <w:tc>
          <w:tcPr>
            <w:tcW w:w="1418" w:type="dxa"/>
          </w:tcPr>
          <w:p w:rsidR="00AB2D3D" w:rsidRPr="00AE32F8" w:rsidRDefault="00E00140" w:rsidP="00E0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:rsidR="00AB2D3D" w:rsidRPr="00AE32F8" w:rsidRDefault="00B31AF3" w:rsidP="000A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AB2D3D" w:rsidRPr="00AE32F8" w:rsidTr="00B31AF3">
        <w:tc>
          <w:tcPr>
            <w:tcW w:w="445" w:type="dxa"/>
          </w:tcPr>
          <w:p w:rsidR="00AB2D3D" w:rsidRPr="00AE32F8" w:rsidRDefault="00AB2D3D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3" w:type="dxa"/>
          </w:tcPr>
          <w:p w:rsidR="00B31AF3" w:rsidRDefault="00B31AF3" w:rsidP="00B3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отдела образования </w:t>
            </w:r>
          </w:p>
          <w:p w:rsidR="00AB2D3D" w:rsidRPr="00B31AF3" w:rsidRDefault="00B31AF3" w:rsidP="00472A56">
            <w:pPr>
              <w:pStyle w:val="a4"/>
              <w:numPr>
                <w:ilvl w:val="0"/>
                <w:numId w:val="42"/>
              </w:numPr>
              <w:ind w:left="298" w:hanging="298"/>
              <w:jc w:val="both"/>
            </w:pPr>
            <w:r w:rsidRPr="00B31AF3">
              <w:t>Утверждение ходатайств образовательных учреждений на награждение работников</w:t>
            </w:r>
          </w:p>
        </w:tc>
        <w:tc>
          <w:tcPr>
            <w:tcW w:w="1418" w:type="dxa"/>
          </w:tcPr>
          <w:p w:rsidR="00AB2D3D" w:rsidRPr="00AE32F8" w:rsidRDefault="00692232" w:rsidP="000A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:rsidR="00AB2D3D" w:rsidRPr="00AE32F8" w:rsidRDefault="00B31AF3" w:rsidP="000A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</w:tbl>
    <w:p w:rsidR="00472A56" w:rsidRPr="00472A56" w:rsidRDefault="00472A56" w:rsidP="00D97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619" w:rsidRPr="00AE32F8" w:rsidRDefault="00443204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Организационные  мероприятия</w:t>
      </w:r>
    </w:p>
    <w:tbl>
      <w:tblPr>
        <w:tblStyle w:val="a3"/>
        <w:tblW w:w="10645" w:type="dxa"/>
        <w:tblInd w:w="-176" w:type="dxa"/>
        <w:tblLook w:val="04A0"/>
      </w:tblPr>
      <w:tblGrid>
        <w:gridCol w:w="568"/>
        <w:gridCol w:w="6634"/>
        <w:gridCol w:w="1417"/>
        <w:gridCol w:w="2026"/>
      </w:tblGrid>
      <w:tr w:rsidR="00443204" w:rsidRPr="00AE32F8" w:rsidTr="00BF33C4">
        <w:tc>
          <w:tcPr>
            <w:tcW w:w="56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4" w:type="dxa"/>
          </w:tcPr>
          <w:p w:rsidR="00443204" w:rsidRPr="00AE32F8" w:rsidRDefault="00C90A2E" w:rsidP="0047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6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AE32F8" w:rsidTr="00BF33C4">
        <w:tc>
          <w:tcPr>
            <w:tcW w:w="568" w:type="dxa"/>
          </w:tcPr>
          <w:p w:rsidR="00AB2D3D" w:rsidRPr="00AE32F8" w:rsidRDefault="00AB2D3D" w:rsidP="00FA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AB2D3D" w:rsidRPr="00AB2D3D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Заседание МПМПК</w:t>
            </w:r>
          </w:p>
        </w:tc>
        <w:tc>
          <w:tcPr>
            <w:tcW w:w="1417" w:type="dxa"/>
          </w:tcPr>
          <w:p w:rsidR="00AB2D3D" w:rsidRPr="00867545" w:rsidRDefault="00D01445" w:rsidP="00D0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26" w:type="dxa"/>
          </w:tcPr>
          <w:p w:rsidR="00AB2D3D" w:rsidRPr="00AE32F8" w:rsidRDefault="00B31AF3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AB2D3D" w:rsidRPr="00AE32F8" w:rsidTr="00BF33C4">
        <w:tc>
          <w:tcPr>
            <w:tcW w:w="568" w:type="dxa"/>
          </w:tcPr>
          <w:p w:rsidR="00AB2D3D" w:rsidRPr="00AE32F8" w:rsidRDefault="00AB2D3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AB2D3D" w:rsidRPr="00AE32F8" w:rsidRDefault="00AB2D3D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награждение работников МСО</w:t>
            </w:r>
          </w:p>
        </w:tc>
        <w:tc>
          <w:tcPr>
            <w:tcW w:w="1417" w:type="dxa"/>
          </w:tcPr>
          <w:p w:rsidR="00AB2D3D" w:rsidRPr="00AE32F8" w:rsidRDefault="00472A56" w:rsidP="00D1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23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026" w:type="dxa"/>
          </w:tcPr>
          <w:p w:rsidR="00AB2D3D" w:rsidRPr="00AE32F8" w:rsidRDefault="00B31AF3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Т.В.</w:t>
            </w:r>
          </w:p>
        </w:tc>
      </w:tr>
      <w:tr w:rsidR="00AB2D3D" w:rsidRPr="00AE32F8" w:rsidTr="00BF33C4">
        <w:tc>
          <w:tcPr>
            <w:tcW w:w="568" w:type="dxa"/>
          </w:tcPr>
          <w:p w:rsidR="00AB2D3D" w:rsidRPr="00AE32F8" w:rsidRDefault="00AB2D3D" w:rsidP="0079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:rsidR="00AB2D3D" w:rsidRPr="00AE32F8" w:rsidRDefault="00867545" w:rsidP="008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школа  СФУ по математике</w:t>
            </w:r>
          </w:p>
        </w:tc>
        <w:tc>
          <w:tcPr>
            <w:tcW w:w="1417" w:type="dxa"/>
          </w:tcPr>
          <w:p w:rsidR="00AB2D3D" w:rsidRPr="00AE32F8" w:rsidRDefault="00867545" w:rsidP="00F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</w:t>
            </w:r>
          </w:p>
        </w:tc>
        <w:tc>
          <w:tcPr>
            <w:tcW w:w="2026" w:type="dxa"/>
          </w:tcPr>
          <w:p w:rsidR="00AB2D3D" w:rsidRPr="00AE32F8" w:rsidRDefault="00B31AF3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2A56" w:rsidRPr="00AE32F8" w:rsidTr="00BF33C4">
        <w:tc>
          <w:tcPr>
            <w:tcW w:w="568" w:type="dxa"/>
            <w:vMerge w:val="restart"/>
          </w:tcPr>
          <w:p w:rsidR="00472A56" w:rsidRPr="00AE32F8" w:rsidRDefault="00472A56" w:rsidP="008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2A56" w:rsidRPr="00AE32F8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472A56" w:rsidRPr="00D966AA" w:rsidRDefault="00472A56" w:rsidP="0065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подготовки и проведения ГИА</w:t>
            </w:r>
          </w:p>
          <w:p w:rsidR="00472A56" w:rsidRPr="00D966AA" w:rsidRDefault="00D966AA" w:rsidP="00D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 ОГЭ, ЕГЭ;</w:t>
            </w:r>
          </w:p>
        </w:tc>
        <w:tc>
          <w:tcPr>
            <w:tcW w:w="1417" w:type="dxa"/>
          </w:tcPr>
          <w:p w:rsidR="00472A56" w:rsidRPr="00BF33C4" w:rsidRDefault="00472A56" w:rsidP="00654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2A56" w:rsidRPr="00867545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026" w:type="dxa"/>
            <w:vMerge w:val="restart"/>
          </w:tcPr>
          <w:p w:rsidR="00472A56" w:rsidRPr="00867545" w:rsidRDefault="00472A56" w:rsidP="0086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45"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 w:rsidRPr="008675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2A56" w:rsidRPr="00AE32F8" w:rsidTr="00BF33C4">
        <w:tc>
          <w:tcPr>
            <w:tcW w:w="568" w:type="dxa"/>
            <w:vMerge/>
          </w:tcPr>
          <w:p w:rsidR="00472A56" w:rsidRPr="00AE32F8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472A56" w:rsidRPr="00D966AA" w:rsidRDefault="00D966AA" w:rsidP="00D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педагогами </w:t>
            </w:r>
            <w:proofErr w:type="gramStart"/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рганизаторами  ЕГЭ;</w:t>
            </w:r>
          </w:p>
        </w:tc>
        <w:tc>
          <w:tcPr>
            <w:tcW w:w="1417" w:type="dxa"/>
          </w:tcPr>
          <w:p w:rsidR="00472A56" w:rsidRPr="00867545" w:rsidRDefault="00472A56" w:rsidP="008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26" w:type="dxa"/>
            <w:vMerge/>
          </w:tcPr>
          <w:p w:rsidR="00472A56" w:rsidRPr="00867545" w:rsidRDefault="00472A56" w:rsidP="00867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56" w:rsidRPr="00AE32F8" w:rsidTr="00BF33C4">
        <w:tc>
          <w:tcPr>
            <w:tcW w:w="568" w:type="dxa"/>
            <w:vMerge/>
          </w:tcPr>
          <w:p w:rsidR="00472A56" w:rsidRPr="00AE32F8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472A56" w:rsidRPr="00D966AA" w:rsidRDefault="00D966AA" w:rsidP="00D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Формирование модуля базы РИС ЕГЭ, ОГЭ;</w:t>
            </w:r>
          </w:p>
        </w:tc>
        <w:tc>
          <w:tcPr>
            <w:tcW w:w="1417" w:type="dxa"/>
          </w:tcPr>
          <w:p w:rsidR="00472A56" w:rsidRPr="00AE32F8" w:rsidRDefault="00472A56" w:rsidP="008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26" w:type="dxa"/>
            <w:vMerge/>
          </w:tcPr>
          <w:p w:rsidR="00472A56" w:rsidRDefault="00472A56" w:rsidP="00867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56" w:rsidRPr="00AE32F8" w:rsidTr="00BF33C4">
        <w:tc>
          <w:tcPr>
            <w:tcW w:w="568" w:type="dxa"/>
            <w:vMerge/>
          </w:tcPr>
          <w:p w:rsidR="00472A56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472A56" w:rsidRPr="00D966AA" w:rsidRDefault="00D966AA" w:rsidP="00D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Репетиционные экзамены в форме ЕГЭ, ОГЭ;</w:t>
            </w:r>
          </w:p>
        </w:tc>
        <w:tc>
          <w:tcPr>
            <w:tcW w:w="1417" w:type="dxa"/>
          </w:tcPr>
          <w:p w:rsidR="00472A56" w:rsidRDefault="00472A56" w:rsidP="008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13, 14.04</w:t>
            </w:r>
          </w:p>
        </w:tc>
        <w:tc>
          <w:tcPr>
            <w:tcW w:w="2026" w:type="dxa"/>
            <w:vMerge/>
          </w:tcPr>
          <w:p w:rsidR="00472A56" w:rsidRPr="00867545" w:rsidRDefault="00472A56" w:rsidP="00BF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56" w:rsidRPr="00AE32F8" w:rsidTr="00BF33C4">
        <w:tc>
          <w:tcPr>
            <w:tcW w:w="568" w:type="dxa"/>
            <w:vMerge/>
          </w:tcPr>
          <w:p w:rsidR="00472A56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472A56" w:rsidRPr="00D966AA" w:rsidRDefault="00D966AA" w:rsidP="00D9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A56" w:rsidRPr="00D966AA">
              <w:rPr>
                <w:rFonts w:ascii="Times New Roman" w:hAnsi="Times New Roman" w:cs="Times New Roman"/>
                <w:sz w:val="24"/>
                <w:szCs w:val="24"/>
              </w:rPr>
              <w:t>Участие  в краевом совещании</w:t>
            </w:r>
          </w:p>
        </w:tc>
        <w:tc>
          <w:tcPr>
            <w:tcW w:w="1417" w:type="dxa"/>
          </w:tcPr>
          <w:p w:rsidR="00472A56" w:rsidRDefault="00472A56" w:rsidP="0086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26" w:type="dxa"/>
            <w:vMerge/>
          </w:tcPr>
          <w:p w:rsidR="00472A56" w:rsidRDefault="00472A56" w:rsidP="00BF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C4" w:rsidRPr="00AE32F8" w:rsidTr="00BF33C4">
        <w:tc>
          <w:tcPr>
            <w:tcW w:w="568" w:type="dxa"/>
          </w:tcPr>
          <w:p w:rsidR="00BF33C4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34" w:type="dxa"/>
          </w:tcPr>
          <w:p w:rsidR="00BF33C4" w:rsidRPr="00AE32F8" w:rsidRDefault="00BF33C4" w:rsidP="0021463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Рабочее совещание в рамках подготовки к празднованию Дня Победы</w:t>
            </w:r>
          </w:p>
        </w:tc>
        <w:tc>
          <w:tcPr>
            <w:tcW w:w="1417" w:type="dxa"/>
          </w:tcPr>
          <w:p w:rsidR="00BF33C4" w:rsidRPr="00AE32F8" w:rsidRDefault="00472A56" w:rsidP="00B4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026" w:type="dxa"/>
          </w:tcPr>
          <w:p w:rsidR="00BF33C4" w:rsidRPr="00AE32F8" w:rsidRDefault="00BF33C4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BF33C4" w:rsidRPr="00AE32F8" w:rsidRDefault="00BF33C4" w:rsidP="003B290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обеспечении условий для предо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тавления возможности  выбора модулей ОРКСЭ в 2016-2017 уч. году</w:t>
            </w:r>
          </w:p>
        </w:tc>
        <w:tc>
          <w:tcPr>
            <w:tcW w:w="1417" w:type="dxa"/>
          </w:tcPr>
          <w:p w:rsidR="00BF33C4" w:rsidRPr="00AE32F8" w:rsidRDefault="0016330D" w:rsidP="00D1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  <w:tc>
          <w:tcPr>
            <w:tcW w:w="2026" w:type="dxa"/>
          </w:tcPr>
          <w:p w:rsidR="00BF33C4" w:rsidRPr="00AE32F8" w:rsidRDefault="00BF33C4" w:rsidP="00C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:rsidR="00BF33C4" w:rsidRPr="00AE32F8" w:rsidRDefault="00BF33C4" w:rsidP="00AB2D3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Формирование УМК образовательных учреждений на 2016-2017 уч. год</w:t>
            </w:r>
          </w:p>
        </w:tc>
        <w:tc>
          <w:tcPr>
            <w:tcW w:w="1417" w:type="dxa"/>
          </w:tcPr>
          <w:p w:rsidR="00BF33C4" w:rsidRPr="00AE32F8" w:rsidRDefault="0016330D" w:rsidP="00D1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2026" w:type="dxa"/>
          </w:tcPr>
          <w:p w:rsidR="00BF33C4" w:rsidRPr="00AE32F8" w:rsidRDefault="00BF33C4" w:rsidP="00C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472A56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4" w:type="dxa"/>
          </w:tcPr>
          <w:p w:rsidR="00BF33C4" w:rsidRPr="0016330D" w:rsidRDefault="0016330D" w:rsidP="00AB2D3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повышение квалификации и пр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переподготовки на </w:t>
            </w:r>
            <w:r w:rsidRPr="0016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1417" w:type="dxa"/>
          </w:tcPr>
          <w:p w:rsidR="00BF33C4" w:rsidRPr="00AE32F8" w:rsidRDefault="0016330D" w:rsidP="00D1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026" w:type="dxa"/>
          </w:tcPr>
          <w:p w:rsidR="00BF33C4" w:rsidRPr="00AE32F8" w:rsidRDefault="00BF33C4" w:rsidP="00C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16330D" w:rsidP="00BF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BF33C4" w:rsidRPr="00504BB0" w:rsidRDefault="00BF33C4" w:rsidP="00322FE9">
            <w:pPr>
              <w:jc w:val="both"/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Сбор заявлений на  предоставление путевок в летние оздор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вительные лагеря</w:t>
            </w:r>
          </w:p>
        </w:tc>
        <w:tc>
          <w:tcPr>
            <w:tcW w:w="1417" w:type="dxa"/>
          </w:tcPr>
          <w:p w:rsidR="00BF33C4" w:rsidRPr="004B23EC" w:rsidRDefault="00BF33C4" w:rsidP="00520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2026" w:type="dxa"/>
          </w:tcPr>
          <w:p w:rsidR="00BF33C4" w:rsidRPr="004B23EC" w:rsidRDefault="00BF33C4" w:rsidP="005A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BF33C4" w:rsidP="0016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4" w:type="dxa"/>
          </w:tcPr>
          <w:p w:rsidR="00BF33C4" w:rsidRPr="00AB2D3D" w:rsidRDefault="00BF33C4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3D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школьных лагерей</w:t>
            </w:r>
          </w:p>
        </w:tc>
        <w:tc>
          <w:tcPr>
            <w:tcW w:w="1417" w:type="dxa"/>
          </w:tcPr>
          <w:p w:rsidR="00BF33C4" w:rsidRDefault="00BF33C4" w:rsidP="005A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26" w:type="dxa"/>
          </w:tcPr>
          <w:p w:rsidR="00BF33C4" w:rsidRDefault="00BF33C4" w:rsidP="005A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BF33C4" w:rsidP="0016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BF33C4" w:rsidRPr="004B23EC" w:rsidRDefault="00BF33C4" w:rsidP="00E00140">
            <w:pPr>
              <w:pStyle w:val="a4"/>
              <w:ind w:left="0"/>
              <w:jc w:val="both"/>
            </w:pPr>
            <w:r>
              <w:t>Запуск процедуры согласования  летних образовательных программ лагерей с дневным пребыванием детей</w:t>
            </w:r>
          </w:p>
        </w:tc>
        <w:tc>
          <w:tcPr>
            <w:tcW w:w="1417" w:type="dxa"/>
          </w:tcPr>
          <w:p w:rsidR="00BF33C4" w:rsidRPr="004B23EC" w:rsidRDefault="00BF33C4" w:rsidP="005A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26" w:type="dxa"/>
          </w:tcPr>
          <w:p w:rsidR="00BF33C4" w:rsidRDefault="00BF33C4" w:rsidP="005A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BF33C4" w:rsidRPr="00AE32F8" w:rsidTr="00BF33C4">
        <w:tc>
          <w:tcPr>
            <w:tcW w:w="568" w:type="dxa"/>
          </w:tcPr>
          <w:p w:rsidR="00BF33C4" w:rsidRDefault="00BF33C4" w:rsidP="0016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BF33C4" w:rsidRDefault="00BF33C4" w:rsidP="00E00140">
            <w:pPr>
              <w:pStyle w:val="a4"/>
              <w:ind w:left="0"/>
              <w:jc w:val="both"/>
            </w:pPr>
            <w:r>
              <w:t xml:space="preserve">Запуск процедуры подготовки заданий школьного этапа </w:t>
            </w:r>
            <w:proofErr w:type="spellStart"/>
            <w:r>
              <w:t>ВсОШ</w:t>
            </w:r>
            <w:proofErr w:type="spellEnd"/>
            <w:r>
              <w:t xml:space="preserve"> на 2016-17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417" w:type="dxa"/>
          </w:tcPr>
          <w:p w:rsidR="00BF33C4" w:rsidRPr="004B23EC" w:rsidRDefault="00BF33C4" w:rsidP="005A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20.04.</w:t>
            </w:r>
          </w:p>
        </w:tc>
        <w:tc>
          <w:tcPr>
            <w:tcW w:w="2026" w:type="dxa"/>
          </w:tcPr>
          <w:p w:rsidR="00BF33C4" w:rsidRDefault="00BF33C4" w:rsidP="005A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</w:tbl>
    <w:p w:rsidR="00190D2C" w:rsidRPr="00472A56" w:rsidRDefault="00190D2C" w:rsidP="00C135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E32F8" w:rsidRPr="00AE32F8" w:rsidRDefault="00443204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Изучение деятельности образовательных учреждений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560"/>
        <w:gridCol w:w="1842"/>
      </w:tblGrid>
      <w:tr w:rsidR="00443204" w:rsidRPr="00AE32F8" w:rsidTr="00190D2C">
        <w:tc>
          <w:tcPr>
            <w:tcW w:w="445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B290A" w:rsidRPr="00AE32F8" w:rsidTr="00190D2C">
        <w:tc>
          <w:tcPr>
            <w:tcW w:w="445" w:type="dxa"/>
          </w:tcPr>
          <w:p w:rsidR="003B290A" w:rsidRPr="00AE32F8" w:rsidRDefault="00F47770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B739D0" w:rsidRPr="00AE32F8" w:rsidRDefault="00BF33C4" w:rsidP="0047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560" w:type="dxa"/>
          </w:tcPr>
          <w:p w:rsidR="00B739D0" w:rsidRPr="00AE32F8" w:rsidRDefault="00BF33C4" w:rsidP="00B7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42" w:type="dxa"/>
          </w:tcPr>
          <w:p w:rsidR="003B290A" w:rsidRPr="00AE32F8" w:rsidRDefault="00BF33C4" w:rsidP="00E3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</w:tbl>
    <w:p w:rsidR="003B290A" w:rsidRPr="00472A56" w:rsidRDefault="003B290A" w:rsidP="00C135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2A56" w:rsidRPr="00AE32F8" w:rsidRDefault="00443204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tbl>
      <w:tblPr>
        <w:tblStyle w:val="a3"/>
        <w:tblW w:w="10490" w:type="dxa"/>
        <w:tblInd w:w="-176" w:type="dxa"/>
        <w:tblLook w:val="04A0"/>
      </w:tblPr>
      <w:tblGrid>
        <w:gridCol w:w="456"/>
        <w:gridCol w:w="6634"/>
        <w:gridCol w:w="1558"/>
        <w:gridCol w:w="1842"/>
      </w:tblGrid>
      <w:tr w:rsidR="00443204" w:rsidRPr="00AE32F8" w:rsidTr="00190D2C">
        <w:tc>
          <w:tcPr>
            <w:tcW w:w="456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4" w:type="dxa"/>
          </w:tcPr>
          <w:p w:rsidR="00443204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43204" w:rsidRPr="00AE32F8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1AF3" w:rsidRPr="00AE32F8" w:rsidTr="00190D2C">
        <w:tc>
          <w:tcPr>
            <w:tcW w:w="456" w:type="dxa"/>
          </w:tcPr>
          <w:p w:rsidR="00B31AF3" w:rsidRPr="00AE32F8" w:rsidRDefault="00B31AF3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B31AF3" w:rsidRPr="0016330D" w:rsidRDefault="007961A0" w:rsidP="0016330D">
            <w:pPr>
              <w:pStyle w:val="a4"/>
              <w:ind w:left="0" w:firstLine="47"/>
              <w:jc w:val="both"/>
            </w:pPr>
            <w:r w:rsidRPr="00AE32F8">
              <w:t>Открытая практика педагогов детских садов в рамках введ</w:t>
            </w:r>
            <w:r w:rsidRPr="00AE32F8">
              <w:t>е</w:t>
            </w:r>
            <w:r w:rsidRPr="00AE32F8">
              <w:t>ния ФГОС дошкольного образования (предъявление опыта работы и профессиональных проб по использованию разв</w:t>
            </w:r>
            <w:r w:rsidRPr="00AE32F8">
              <w:t>и</w:t>
            </w:r>
            <w:r w:rsidRPr="00AE32F8">
              <w:t>вающих технологий)</w:t>
            </w:r>
          </w:p>
        </w:tc>
        <w:tc>
          <w:tcPr>
            <w:tcW w:w="1558" w:type="dxa"/>
          </w:tcPr>
          <w:p w:rsidR="007961A0" w:rsidRPr="00CB25BA" w:rsidRDefault="00CB25BA" w:rsidP="00CB25B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5B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CB25BA">
              <w:rPr>
                <w:rFonts w:ascii="Times New Roman" w:hAnsi="Times New Roman" w:cs="Times New Roman"/>
              </w:rPr>
              <w:t xml:space="preserve">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/с № 5)</w:t>
            </w:r>
          </w:p>
          <w:p w:rsidR="00B31AF3" w:rsidRPr="00CB25BA" w:rsidRDefault="00CB25BA" w:rsidP="00CB25B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CB25B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Pr="00CB25BA">
              <w:rPr>
                <w:rFonts w:ascii="Times New Roman" w:hAnsi="Times New Roman" w:cs="Times New Roman"/>
              </w:rPr>
              <w:t xml:space="preserve">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61A0" w:rsidRPr="00CB25BA"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61A0" w:rsidRPr="00CB25BA" w:rsidRDefault="00CB25BA" w:rsidP="00CB25B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5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CB25BA">
              <w:rPr>
                <w:rFonts w:ascii="Times New Roman" w:hAnsi="Times New Roman" w:cs="Times New Roman"/>
              </w:rPr>
              <w:t xml:space="preserve"> 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7961A0" w:rsidRPr="00CB25B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="007961A0" w:rsidRPr="00CB25BA">
              <w:rPr>
                <w:rFonts w:ascii="Times New Roman" w:hAnsi="Times New Roman" w:cs="Times New Roman"/>
                <w:sz w:val="16"/>
                <w:szCs w:val="16"/>
              </w:rPr>
              <w:t>/с № 16</w:t>
            </w: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961A0" w:rsidRPr="00CB25BA" w:rsidRDefault="007961A0" w:rsidP="007961A0">
            <w:pPr>
              <w:pStyle w:val="a4"/>
              <w:tabs>
                <w:tab w:val="left" w:pos="34"/>
              </w:tabs>
              <w:ind w:left="98"/>
              <w:jc w:val="both"/>
            </w:pPr>
          </w:p>
        </w:tc>
        <w:tc>
          <w:tcPr>
            <w:tcW w:w="1842" w:type="dxa"/>
          </w:tcPr>
          <w:p w:rsidR="00B31AF3" w:rsidRPr="0016330D" w:rsidRDefault="00B31AF3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Рудских</w:t>
            </w:r>
            <w:proofErr w:type="spellEnd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6330D" w:rsidRPr="00AE32F8" w:rsidTr="00190D2C">
        <w:tc>
          <w:tcPr>
            <w:tcW w:w="456" w:type="dxa"/>
          </w:tcPr>
          <w:p w:rsidR="0016330D" w:rsidRPr="00AE32F8" w:rsidRDefault="0016330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16330D" w:rsidRPr="0016330D" w:rsidRDefault="0016330D" w:rsidP="001633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 программам  воспитания и социализации (ГМО специалистов, </w:t>
            </w:r>
            <w:r w:rsidR="00DC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курирующих </w:t>
            </w:r>
            <w:r w:rsidRPr="0016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воспитательную работу в ОУ на базе МАОУ СОШ №1)  </w:t>
            </w:r>
          </w:p>
        </w:tc>
        <w:tc>
          <w:tcPr>
            <w:tcW w:w="1558" w:type="dxa"/>
          </w:tcPr>
          <w:p w:rsidR="0016330D" w:rsidRPr="0016330D" w:rsidRDefault="0016330D" w:rsidP="00CB25BA">
            <w:pPr>
              <w:pStyle w:val="a4"/>
              <w:tabs>
                <w:tab w:val="left" w:pos="240"/>
              </w:tabs>
              <w:ind w:left="0"/>
              <w:jc w:val="center"/>
            </w:pPr>
            <w:r w:rsidRPr="0016330D">
              <w:t>29.04</w:t>
            </w:r>
          </w:p>
        </w:tc>
        <w:tc>
          <w:tcPr>
            <w:tcW w:w="1842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16330D" w:rsidRPr="00AE32F8" w:rsidTr="00190D2C">
        <w:tc>
          <w:tcPr>
            <w:tcW w:w="456" w:type="dxa"/>
          </w:tcPr>
          <w:p w:rsidR="0016330D" w:rsidRPr="00AE32F8" w:rsidRDefault="0016330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/>
                <w:sz w:val="24"/>
                <w:szCs w:val="24"/>
              </w:rPr>
              <w:t xml:space="preserve">Круглый стол «Качественные показатели  </w:t>
            </w:r>
            <w:proofErr w:type="spellStart"/>
            <w:r w:rsidRPr="0016330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6330D">
              <w:rPr>
                <w:rFonts w:ascii="Times New Roman" w:hAnsi="Times New Roman"/>
                <w:sz w:val="24"/>
                <w:szCs w:val="24"/>
              </w:rPr>
              <w:t xml:space="preserve"> проектных умений» (</w:t>
            </w:r>
            <w:r w:rsidRPr="0016330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ГМО </w:t>
            </w:r>
            <w:r w:rsidRPr="0016330D">
              <w:rPr>
                <w:rStyle w:val="a6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учителей технологии</w:t>
            </w:r>
            <w:r>
              <w:rPr>
                <w:rStyle w:val="a6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16330D">
              <w:rPr>
                <w:rFonts w:ascii="Times New Roman" w:hAnsi="Times New Roman"/>
                <w:sz w:val="24"/>
                <w:szCs w:val="24"/>
              </w:rPr>
              <w:t xml:space="preserve">на  базе </w:t>
            </w:r>
            <w:proofErr w:type="spellStart"/>
            <w:r w:rsidRPr="0016330D">
              <w:rPr>
                <w:rFonts w:ascii="Times New Roman" w:hAnsi="Times New Roman"/>
                <w:sz w:val="24"/>
                <w:szCs w:val="24"/>
              </w:rPr>
              <w:t>ЦПСиТО</w:t>
            </w:r>
            <w:proofErr w:type="spellEnd"/>
            <w:r w:rsidRPr="0016330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8" w:type="dxa"/>
          </w:tcPr>
          <w:p w:rsidR="0016330D" w:rsidRPr="0016330D" w:rsidRDefault="0016330D" w:rsidP="00CB25BA">
            <w:pPr>
              <w:pStyle w:val="a4"/>
              <w:tabs>
                <w:tab w:val="left" w:pos="240"/>
              </w:tabs>
              <w:ind w:left="0"/>
              <w:jc w:val="center"/>
            </w:pPr>
            <w:r w:rsidRPr="0016330D">
              <w:t>26.04</w:t>
            </w:r>
          </w:p>
        </w:tc>
        <w:tc>
          <w:tcPr>
            <w:tcW w:w="1842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16330D" w:rsidRPr="00AE32F8" w:rsidTr="00190D2C">
        <w:tc>
          <w:tcPr>
            <w:tcW w:w="456" w:type="dxa"/>
          </w:tcPr>
          <w:p w:rsidR="0016330D" w:rsidRPr="00AE32F8" w:rsidRDefault="0016330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Технологические находки реализации системн</w:t>
            </w:r>
            <w:proofErr w:type="gramStart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proofErr w:type="spellEnd"/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как эффективное условие реализации ФГОС ООО (ГМО учителей естественных наук на базе МБОУ СОШ №3 )</w:t>
            </w:r>
          </w:p>
        </w:tc>
        <w:tc>
          <w:tcPr>
            <w:tcW w:w="1558" w:type="dxa"/>
          </w:tcPr>
          <w:p w:rsidR="0016330D" w:rsidRPr="0016330D" w:rsidRDefault="0016330D" w:rsidP="00CB25BA">
            <w:pPr>
              <w:pStyle w:val="a4"/>
              <w:tabs>
                <w:tab w:val="left" w:pos="240"/>
              </w:tabs>
              <w:ind w:left="0"/>
              <w:jc w:val="center"/>
            </w:pPr>
            <w:r w:rsidRPr="0016330D">
              <w:t>19.04</w:t>
            </w:r>
          </w:p>
        </w:tc>
        <w:tc>
          <w:tcPr>
            <w:tcW w:w="1842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16330D" w:rsidRPr="00AE32F8" w:rsidTr="00190D2C">
        <w:tc>
          <w:tcPr>
            <w:tcW w:w="456" w:type="dxa"/>
          </w:tcPr>
          <w:p w:rsidR="0016330D" w:rsidRPr="00AE32F8" w:rsidRDefault="0016330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16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"Профессиональные планы и нам</w:t>
            </w:r>
            <w:r w:rsidRPr="0016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6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рения обучающихся 8-11 классов ОУ города Енисейска".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 xml:space="preserve"> (ГМО педагогических работников, ответственных за орган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зацию профориентационной работы)</w:t>
            </w:r>
          </w:p>
        </w:tc>
        <w:tc>
          <w:tcPr>
            <w:tcW w:w="1558" w:type="dxa"/>
          </w:tcPr>
          <w:p w:rsidR="0016330D" w:rsidRPr="0016330D" w:rsidRDefault="0016330D" w:rsidP="00CB25BA">
            <w:pPr>
              <w:pStyle w:val="a4"/>
              <w:tabs>
                <w:tab w:val="left" w:pos="240"/>
              </w:tabs>
              <w:ind w:left="0"/>
              <w:jc w:val="center"/>
            </w:pPr>
            <w:r w:rsidRPr="0016330D">
              <w:t>18-29.04</w:t>
            </w:r>
          </w:p>
        </w:tc>
        <w:tc>
          <w:tcPr>
            <w:tcW w:w="1842" w:type="dxa"/>
          </w:tcPr>
          <w:p w:rsidR="0016330D" w:rsidRPr="0016330D" w:rsidRDefault="0016330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92165D" w:rsidRPr="00AE32F8" w:rsidTr="00190D2C">
        <w:tc>
          <w:tcPr>
            <w:tcW w:w="456" w:type="dxa"/>
          </w:tcPr>
          <w:p w:rsidR="0092165D" w:rsidRDefault="0092165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92165D" w:rsidRPr="0016330D" w:rsidRDefault="0092165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на базе школы №2 «Применение новых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24E">
              <w:rPr>
                <w:rFonts w:ascii="Times New Roman" w:hAnsi="Times New Roman" w:cs="Times New Roman"/>
                <w:sz w:val="24"/>
                <w:szCs w:val="24"/>
              </w:rPr>
              <w:t xml:space="preserve">логий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="0082124E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92165D" w:rsidRPr="0092165D" w:rsidRDefault="0092165D" w:rsidP="00CB25BA">
            <w:pPr>
              <w:pStyle w:val="a4"/>
              <w:tabs>
                <w:tab w:val="left" w:pos="240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1842" w:type="dxa"/>
          </w:tcPr>
          <w:p w:rsidR="0092165D" w:rsidRPr="0016330D" w:rsidRDefault="0092165D" w:rsidP="0016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0D"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</w:tbl>
    <w:p w:rsidR="00B31AF3" w:rsidRPr="00472A56" w:rsidRDefault="00B31AF3" w:rsidP="00C135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619" w:rsidRDefault="00443204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F8">
        <w:rPr>
          <w:rFonts w:ascii="Times New Roman" w:hAnsi="Times New Roman" w:cs="Times New Roman"/>
          <w:b/>
          <w:sz w:val="24"/>
          <w:szCs w:val="24"/>
        </w:rPr>
        <w:t>Массовые мероприятия</w:t>
      </w:r>
    </w:p>
    <w:p w:rsidR="00D966AA" w:rsidRPr="00AE32F8" w:rsidRDefault="00D966AA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456"/>
        <w:gridCol w:w="4364"/>
        <w:gridCol w:w="2227"/>
        <w:gridCol w:w="1438"/>
        <w:gridCol w:w="2005"/>
      </w:tblGrid>
      <w:tr w:rsidR="00C90A2E" w:rsidRPr="00AE32F8" w:rsidTr="00B31AF3">
        <w:tc>
          <w:tcPr>
            <w:tcW w:w="456" w:type="dxa"/>
          </w:tcPr>
          <w:p w:rsidR="00C90A2E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C90A2E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</w:tcPr>
          <w:p w:rsidR="00C90A2E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38" w:type="dxa"/>
          </w:tcPr>
          <w:p w:rsidR="00C90A2E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5" w:type="dxa"/>
          </w:tcPr>
          <w:p w:rsidR="00C90A2E" w:rsidRPr="00AE32F8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3CE6" w:rsidRPr="00AE32F8" w:rsidTr="00B31AF3">
        <w:tc>
          <w:tcPr>
            <w:tcW w:w="456" w:type="dxa"/>
          </w:tcPr>
          <w:p w:rsidR="00593CE6" w:rsidRPr="00AE32F8" w:rsidRDefault="00593CE6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593CE6" w:rsidRPr="00AE32F8" w:rsidRDefault="00B31AF3" w:rsidP="00B31AF3">
            <w:pPr>
              <w:tabs>
                <w:tab w:val="left" w:pos="0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акций, п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священных 71-й  годовщине Победы</w:t>
            </w:r>
          </w:p>
        </w:tc>
        <w:tc>
          <w:tcPr>
            <w:tcW w:w="2227" w:type="dxa"/>
          </w:tcPr>
          <w:p w:rsidR="003F46D3" w:rsidRDefault="003F46D3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93CE6" w:rsidRPr="00AE32F8" w:rsidRDefault="003F46D3" w:rsidP="00E1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593CE6" w:rsidRPr="00AE32F8" w:rsidRDefault="003F46D3" w:rsidP="00E1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5" w:type="dxa"/>
          </w:tcPr>
          <w:p w:rsidR="00593CE6" w:rsidRPr="00AE32F8" w:rsidRDefault="00B31AF3" w:rsidP="00E1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593CE6" w:rsidRPr="00AE32F8" w:rsidTr="00B31AF3">
        <w:tc>
          <w:tcPr>
            <w:tcW w:w="456" w:type="dxa"/>
          </w:tcPr>
          <w:p w:rsidR="00593CE6" w:rsidRPr="00AE32F8" w:rsidRDefault="00472A56" w:rsidP="00D1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593CE6" w:rsidRDefault="00B31AF3" w:rsidP="00B31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Краевой форум «Молодежь и наука»</w:t>
            </w:r>
          </w:p>
          <w:p w:rsidR="003F46D3" w:rsidRDefault="003F46D3" w:rsidP="003F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дистанционный этап</w:t>
            </w:r>
          </w:p>
          <w:p w:rsidR="003F46D3" w:rsidRPr="00AE32F8" w:rsidRDefault="003F46D3" w:rsidP="003F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очный этап</w:t>
            </w:r>
          </w:p>
        </w:tc>
        <w:tc>
          <w:tcPr>
            <w:tcW w:w="2227" w:type="dxa"/>
          </w:tcPr>
          <w:p w:rsidR="003F46D3" w:rsidRPr="003F46D3" w:rsidRDefault="003F46D3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этапа</w:t>
            </w:r>
          </w:p>
        </w:tc>
        <w:tc>
          <w:tcPr>
            <w:tcW w:w="1438" w:type="dxa"/>
          </w:tcPr>
          <w:p w:rsidR="003F46D3" w:rsidRDefault="003F46D3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D3" w:rsidRDefault="003F46D3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04.04</w:t>
            </w:r>
          </w:p>
          <w:p w:rsidR="00593CE6" w:rsidRPr="00AE32F8" w:rsidRDefault="003F46D3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D3">
              <w:rPr>
                <w:rFonts w:ascii="Times New Roman" w:hAnsi="Times New Roman" w:cs="Times New Roman"/>
                <w:sz w:val="24"/>
                <w:szCs w:val="24"/>
              </w:rPr>
              <w:t>20-22.04</w:t>
            </w:r>
          </w:p>
        </w:tc>
        <w:tc>
          <w:tcPr>
            <w:tcW w:w="2005" w:type="dxa"/>
          </w:tcPr>
          <w:p w:rsidR="00593CE6" w:rsidRPr="00AE32F8" w:rsidRDefault="00B31AF3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884FF8" w:rsidRPr="00884FF8" w:rsidRDefault="00884FF8" w:rsidP="00884FF8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F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FF8">
              <w:rPr>
                <w:rFonts w:ascii="Times New Roman" w:hAnsi="Times New Roman"/>
                <w:sz w:val="24"/>
                <w:szCs w:val="24"/>
              </w:rPr>
              <w:t xml:space="preserve"> конференция учебно-исследовательских и проектных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 w:rsidRPr="00884FF8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2227" w:type="dxa"/>
          </w:tcPr>
          <w:p w:rsidR="00884FF8" w:rsidRDefault="00884FF8" w:rsidP="0088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84FF8" w:rsidRDefault="00884FF8" w:rsidP="0088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884FF8" w:rsidRDefault="00884FF8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05" w:type="dxa"/>
          </w:tcPr>
          <w:p w:rsidR="00884F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4" w:type="dxa"/>
          </w:tcPr>
          <w:p w:rsidR="00884FF8" w:rsidRPr="00884FF8" w:rsidRDefault="00884FF8" w:rsidP="00884FF8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FF8">
              <w:rPr>
                <w:rFonts w:ascii="Times New Roman" w:hAnsi="Times New Roman"/>
                <w:sz w:val="24"/>
                <w:szCs w:val="24"/>
              </w:rPr>
              <w:t>Учебно-практическая конференция «Ступень к исследованию»  (учащиеся 1-4 кла</w:t>
            </w:r>
            <w:r w:rsidRPr="00884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FF8">
              <w:rPr>
                <w:rFonts w:ascii="Times New Roman" w:hAnsi="Times New Roman"/>
                <w:sz w:val="24"/>
                <w:szCs w:val="24"/>
              </w:rPr>
              <w:t>са)</w:t>
            </w:r>
          </w:p>
        </w:tc>
        <w:tc>
          <w:tcPr>
            <w:tcW w:w="2227" w:type="dxa"/>
          </w:tcPr>
          <w:p w:rsidR="00884FF8" w:rsidRDefault="00884FF8" w:rsidP="0088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84FF8" w:rsidRDefault="00884FF8" w:rsidP="0088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884FF8" w:rsidRDefault="00884FF8" w:rsidP="003F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05" w:type="dxa"/>
          </w:tcPr>
          <w:p w:rsidR="00884F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884FF8" w:rsidRPr="00AE32F8" w:rsidRDefault="00884FF8" w:rsidP="00593CE6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AF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1AF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B31AF3">
              <w:rPr>
                <w:rFonts w:ascii="Times New Roman" w:hAnsi="Times New Roman"/>
                <w:sz w:val="24"/>
                <w:szCs w:val="24"/>
              </w:rPr>
              <w:t>инг по ППБ и конкурс-смотр агитбригад</w:t>
            </w:r>
          </w:p>
        </w:tc>
        <w:tc>
          <w:tcPr>
            <w:tcW w:w="2227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884FF8" w:rsidRPr="00AE32F8" w:rsidRDefault="00884FF8" w:rsidP="00D9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05" w:type="dxa"/>
          </w:tcPr>
          <w:p w:rsidR="00884FF8" w:rsidRPr="00AE32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Т.П.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:rsidR="00884FF8" w:rsidRPr="00B31AF3" w:rsidRDefault="00884FF8" w:rsidP="00B31AF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воспита</w:t>
            </w: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ников, родителей и педагогов дошкол</w:t>
            </w: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ных образовательных учреждений «Свеча добра»</w:t>
            </w:r>
          </w:p>
        </w:tc>
        <w:tc>
          <w:tcPr>
            <w:tcW w:w="2227" w:type="dxa"/>
          </w:tcPr>
          <w:p w:rsidR="00884FF8" w:rsidRPr="00AE32F8" w:rsidRDefault="00884FF8" w:rsidP="0031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дагоги, родители ДОУ</w:t>
            </w:r>
          </w:p>
        </w:tc>
        <w:tc>
          <w:tcPr>
            <w:tcW w:w="1438" w:type="dxa"/>
          </w:tcPr>
          <w:p w:rsidR="00884FF8" w:rsidRDefault="00884FF8" w:rsidP="0031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84FF8" w:rsidRPr="00CB25BA" w:rsidRDefault="00884FF8" w:rsidP="009F1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5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согласованию с Выставочным  залом)</w:t>
            </w:r>
          </w:p>
        </w:tc>
        <w:tc>
          <w:tcPr>
            <w:tcW w:w="2005" w:type="dxa"/>
          </w:tcPr>
          <w:p w:rsidR="00884FF8" w:rsidRPr="00AE32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884FF8" w:rsidRPr="00AE32F8" w:rsidRDefault="00884FF8" w:rsidP="003B290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Акция «Остановим насилие против д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</w:tc>
        <w:tc>
          <w:tcPr>
            <w:tcW w:w="2227" w:type="dxa"/>
          </w:tcPr>
          <w:p w:rsidR="00884FF8" w:rsidRDefault="00884FF8" w:rsidP="00E1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84FF8" w:rsidRPr="00AE32F8" w:rsidRDefault="00884FF8" w:rsidP="00E1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884FF8" w:rsidRPr="00AE32F8" w:rsidRDefault="00884FF8" w:rsidP="0031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15-30.04</w:t>
            </w:r>
          </w:p>
        </w:tc>
        <w:tc>
          <w:tcPr>
            <w:tcW w:w="2005" w:type="dxa"/>
          </w:tcPr>
          <w:p w:rsidR="00884FF8" w:rsidRPr="00AE32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884FF8" w:rsidRPr="00B31AF3" w:rsidRDefault="00884FF8" w:rsidP="00B31AF3">
            <w:pPr>
              <w:pStyle w:val="a5"/>
              <w:tabs>
                <w:tab w:val="left" w:pos="175"/>
              </w:tabs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1AF3">
              <w:rPr>
                <w:rFonts w:ascii="Times New Roman" w:hAnsi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2227" w:type="dxa"/>
          </w:tcPr>
          <w:p w:rsidR="00884FF8" w:rsidRDefault="00884FF8" w:rsidP="00BD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84FF8" w:rsidRPr="00AE32F8" w:rsidRDefault="00884FF8" w:rsidP="00BD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884FF8" w:rsidRPr="00AE32F8" w:rsidRDefault="00884FF8" w:rsidP="0034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02.04 </w:t>
            </w:r>
          </w:p>
        </w:tc>
        <w:tc>
          <w:tcPr>
            <w:tcW w:w="2005" w:type="dxa"/>
          </w:tcPr>
          <w:p w:rsidR="00884FF8" w:rsidRPr="00AE32F8" w:rsidRDefault="00884FF8" w:rsidP="006C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4" w:type="dxa"/>
          </w:tcPr>
          <w:p w:rsidR="00884FF8" w:rsidRPr="00AE32F8" w:rsidRDefault="00884FF8" w:rsidP="00B31AF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Спортивно-развлекательный конкурс «Папа, мама, я – спортивная семья»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готовительных к школе групп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4" w:type="dxa"/>
          </w:tcPr>
          <w:p w:rsidR="00884FF8" w:rsidRPr="00AE32F8" w:rsidRDefault="00884FF8" w:rsidP="00B31AF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мини фу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</w:tc>
        <w:tc>
          <w:tcPr>
            <w:tcW w:w="2227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2000-2002г.р.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22-24.04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884FF8" w:rsidRPr="00AE32F8" w:rsidRDefault="00884FF8" w:rsidP="00B31AF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</w:t>
            </w: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ини-футбол</w:t>
            </w:r>
          </w:p>
        </w:tc>
        <w:tc>
          <w:tcPr>
            <w:tcW w:w="2227" w:type="dxa"/>
          </w:tcPr>
          <w:p w:rsidR="00884FF8" w:rsidRDefault="00884FF8" w:rsidP="00FE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84FF8" w:rsidRPr="00AE32F8" w:rsidRDefault="00884FF8" w:rsidP="00FE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2000-2002г.р.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04-16.04 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EC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884FF8" w:rsidRPr="00B31AF3" w:rsidRDefault="00884FF8" w:rsidP="00B31AF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3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тэг-регби</w:t>
            </w:r>
          </w:p>
        </w:tc>
        <w:tc>
          <w:tcPr>
            <w:tcW w:w="2227" w:type="dxa"/>
          </w:tcPr>
          <w:p w:rsidR="00884FF8" w:rsidRDefault="00884FF8" w:rsidP="00FE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2003-2005г.р.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30.04-01.05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41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4" w:type="dxa"/>
          </w:tcPr>
          <w:p w:rsidR="00884FF8" w:rsidRPr="00B31AF3" w:rsidRDefault="00884FF8" w:rsidP="00B31AF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A1">
              <w:rPr>
                <w:rFonts w:ascii="Times New Roman" w:hAnsi="Times New Roman" w:cs="Times New Roman"/>
                <w:sz w:val="24"/>
                <w:szCs w:val="24"/>
              </w:rPr>
              <w:t>конкурса «Смотр строя и песни»</w:t>
            </w:r>
          </w:p>
        </w:tc>
        <w:tc>
          <w:tcPr>
            <w:tcW w:w="2227" w:type="dxa"/>
          </w:tcPr>
          <w:p w:rsidR="00884FF8" w:rsidRDefault="00884FF8" w:rsidP="00FE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84FF8" w:rsidRPr="00AE32F8" w:rsidRDefault="00884FF8" w:rsidP="00FE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2-4кл. , 6-9кл.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М.А.</w:t>
            </w:r>
          </w:p>
        </w:tc>
      </w:tr>
      <w:tr w:rsidR="00884FF8" w:rsidRPr="00AE32F8" w:rsidTr="00B31AF3">
        <w:tc>
          <w:tcPr>
            <w:tcW w:w="456" w:type="dxa"/>
          </w:tcPr>
          <w:p w:rsidR="00884FF8" w:rsidRPr="00AE32F8" w:rsidRDefault="00884FF8" w:rsidP="0041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4" w:type="dxa"/>
          </w:tcPr>
          <w:p w:rsidR="00884FF8" w:rsidRPr="00AE32F8" w:rsidRDefault="00884FF8" w:rsidP="00810BF8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2227" w:type="dxa"/>
          </w:tcPr>
          <w:p w:rsidR="00884F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2005-2007г.р.</w:t>
            </w:r>
          </w:p>
        </w:tc>
        <w:tc>
          <w:tcPr>
            <w:tcW w:w="1438" w:type="dxa"/>
          </w:tcPr>
          <w:p w:rsidR="00884FF8" w:rsidRPr="00AE32F8" w:rsidRDefault="00884FF8" w:rsidP="008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03-10.04</w:t>
            </w:r>
          </w:p>
        </w:tc>
        <w:tc>
          <w:tcPr>
            <w:tcW w:w="2005" w:type="dxa"/>
          </w:tcPr>
          <w:p w:rsidR="00884FF8" w:rsidRPr="00AE32F8" w:rsidRDefault="00884FF8" w:rsidP="0081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М.А.</w:t>
            </w:r>
          </w:p>
        </w:tc>
      </w:tr>
    </w:tbl>
    <w:p w:rsidR="00443204" w:rsidRPr="00AE32F8" w:rsidRDefault="00443204" w:rsidP="00C135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43204" w:rsidRPr="00AE32F8" w:rsidSect="00D966AA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2F1"/>
    <w:multiLevelType w:val="hybridMultilevel"/>
    <w:tmpl w:val="D754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F85"/>
    <w:multiLevelType w:val="hybridMultilevel"/>
    <w:tmpl w:val="0864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750F"/>
    <w:multiLevelType w:val="hybridMultilevel"/>
    <w:tmpl w:val="4116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019C"/>
    <w:multiLevelType w:val="hybridMultilevel"/>
    <w:tmpl w:val="7236F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82FB7"/>
    <w:multiLevelType w:val="hybridMultilevel"/>
    <w:tmpl w:val="884E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C6D9E"/>
    <w:multiLevelType w:val="hybridMultilevel"/>
    <w:tmpl w:val="77CAFFC6"/>
    <w:lvl w:ilvl="0" w:tplc="CBA89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D3677"/>
    <w:multiLevelType w:val="hybridMultilevel"/>
    <w:tmpl w:val="777C5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319FB"/>
    <w:multiLevelType w:val="hybridMultilevel"/>
    <w:tmpl w:val="4CC46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8D227D"/>
    <w:multiLevelType w:val="hybridMultilevel"/>
    <w:tmpl w:val="8AD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22621"/>
    <w:multiLevelType w:val="hybridMultilevel"/>
    <w:tmpl w:val="B50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50424"/>
    <w:multiLevelType w:val="hybridMultilevel"/>
    <w:tmpl w:val="F4168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7077A7"/>
    <w:multiLevelType w:val="hybridMultilevel"/>
    <w:tmpl w:val="A0D46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3F6247"/>
    <w:multiLevelType w:val="hybridMultilevel"/>
    <w:tmpl w:val="FA48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F2D53"/>
    <w:multiLevelType w:val="hybridMultilevel"/>
    <w:tmpl w:val="D53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B6CA5"/>
    <w:multiLevelType w:val="hybridMultilevel"/>
    <w:tmpl w:val="2F3C5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C2731D"/>
    <w:multiLevelType w:val="hybridMultilevel"/>
    <w:tmpl w:val="BEF0AF8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EE8090E"/>
    <w:multiLevelType w:val="hybridMultilevel"/>
    <w:tmpl w:val="34AAB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491F03"/>
    <w:multiLevelType w:val="hybridMultilevel"/>
    <w:tmpl w:val="C7D6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C3E10"/>
    <w:multiLevelType w:val="hybridMultilevel"/>
    <w:tmpl w:val="20C47256"/>
    <w:lvl w:ilvl="0" w:tplc="2D22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82E50"/>
    <w:multiLevelType w:val="hybridMultilevel"/>
    <w:tmpl w:val="6A30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E2EB5"/>
    <w:multiLevelType w:val="hybridMultilevel"/>
    <w:tmpl w:val="4050D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AC20ED"/>
    <w:multiLevelType w:val="hybridMultilevel"/>
    <w:tmpl w:val="D2D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66BF1"/>
    <w:multiLevelType w:val="hybridMultilevel"/>
    <w:tmpl w:val="B42A343C"/>
    <w:lvl w:ilvl="0" w:tplc="2D22F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B4C52"/>
    <w:multiLevelType w:val="hybridMultilevel"/>
    <w:tmpl w:val="8EC6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80A00"/>
    <w:multiLevelType w:val="hybridMultilevel"/>
    <w:tmpl w:val="99B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448FE"/>
    <w:multiLevelType w:val="hybridMultilevel"/>
    <w:tmpl w:val="A614B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B85DC1"/>
    <w:multiLevelType w:val="hybridMultilevel"/>
    <w:tmpl w:val="DB86304C"/>
    <w:lvl w:ilvl="0" w:tplc="35E89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86876"/>
    <w:multiLevelType w:val="hybridMultilevel"/>
    <w:tmpl w:val="8D2C5218"/>
    <w:lvl w:ilvl="0" w:tplc="48F451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B146343"/>
    <w:multiLevelType w:val="multilevel"/>
    <w:tmpl w:val="D8F81DE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9">
    <w:nsid w:val="67241EC3"/>
    <w:multiLevelType w:val="hybridMultilevel"/>
    <w:tmpl w:val="C6DED51E"/>
    <w:lvl w:ilvl="0" w:tplc="535208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62B73"/>
    <w:multiLevelType w:val="hybridMultilevel"/>
    <w:tmpl w:val="A308DCF6"/>
    <w:lvl w:ilvl="0" w:tplc="770C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103E3"/>
    <w:multiLevelType w:val="hybridMultilevel"/>
    <w:tmpl w:val="51B05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5F1089"/>
    <w:multiLevelType w:val="hybridMultilevel"/>
    <w:tmpl w:val="0EF2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142A9"/>
    <w:multiLevelType w:val="hybridMultilevel"/>
    <w:tmpl w:val="CAA46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EA3AA5"/>
    <w:multiLevelType w:val="hybridMultilevel"/>
    <w:tmpl w:val="62864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1E5D3D"/>
    <w:multiLevelType w:val="hybridMultilevel"/>
    <w:tmpl w:val="691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606A2"/>
    <w:multiLevelType w:val="hybridMultilevel"/>
    <w:tmpl w:val="D4A6630C"/>
    <w:lvl w:ilvl="0" w:tplc="DB746A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077CF"/>
    <w:multiLevelType w:val="hybridMultilevel"/>
    <w:tmpl w:val="01CA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F45F9"/>
    <w:multiLevelType w:val="multilevel"/>
    <w:tmpl w:val="D8F81DE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9">
    <w:nsid w:val="7C6347CB"/>
    <w:multiLevelType w:val="hybridMultilevel"/>
    <w:tmpl w:val="17F8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520FD"/>
    <w:multiLevelType w:val="multilevel"/>
    <w:tmpl w:val="7D2A17F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31"/>
  </w:num>
  <w:num w:numId="5">
    <w:abstractNumId w:val="30"/>
  </w:num>
  <w:num w:numId="6">
    <w:abstractNumId w:val="20"/>
  </w:num>
  <w:num w:numId="7">
    <w:abstractNumId w:val="3"/>
  </w:num>
  <w:num w:numId="8">
    <w:abstractNumId w:val="9"/>
  </w:num>
  <w:num w:numId="9">
    <w:abstractNumId w:val="10"/>
  </w:num>
  <w:num w:numId="10">
    <w:abstractNumId w:val="23"/>
  </w:num>
  <w:num w:numId="11">
    <w:abstractNumId w:val="32"/>
  </w:num>
  <w:num w:numId="12">
    <w:abstractNumId w:val="16"/>
  </w:num>
  <w:num w:numId="13">
    <w:abstractNumId w:val="2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9"/>
  </w:num>
  <w:num w:numId="18">
    <w:abstractNumId w:val="14"/>
  </w:num>
  <w:num w:numId="19">
    <w:abstractNumId w:val="37"/>
  </w:num>
  <w:num w:numId="20">
    <w:abstractNumId w:val="18"/>
  </w:num>
  <w:num w:numId="21">
    <w:abstractNumId w:val="22"/>
  </w:num>
  <w:num w:numId="22">
    <w:abstractNumId w:val="6"/>
  </w:num>
  <w:num w:numId="23">
    <w:abstractNumId w:val="33"/>
  </w:num>
  <w:num w:numId="24">
    <w:abstractNumId w:val="13"/>
  </w:num>
  <w:num w:numId="25">
    <w:abstractNumId w:val="24"/>
  </w:num>
  <w:num w:numId="26">
    <w:abstractNumId w:val="21"/>
  </w:num>
  <w:num w:numId="27">
    <w:abstractNumId w:val="40"/>
  </w:num>
  <w:num w:numId="28">
    <w:abstractNumId w:val="36"/>
  </w:num>
  <w:num w:numId="29">
    <w:abstractNumId w:val="39"/>
  </w:num>
  <w:num w:numId="30">
    <w:abstractNumId w:val="25"/>
  </w:num>
  <w:num w:numId="31">
    <w:abstractNumId w:val="35"/>
  </w:num>
  <w:num w:numId="32">
    <w:abstractNumId w:val="36"/>
  </w:num>
  <w:num w:numId="33">
    <w:abstractNumId w:val="11"/>
  </w:num>
  <w:num w:numId="34">
    <w:abstractNumId w:val="1"/>
  </w:num>
  <w:num w:numId="35">
    <w:abstractNumId w:val="28"/>
  </w:num>
  <w:num w:numId="36">
    <w:abstractNumId w:val="38"/>
  </w:num>
  <w:num w:numId="37">
    <w:abstractNumId w:val="7"/>
  </w:num>
  <w:num w:numId="38">
    <w:abstractNumId w:val="34"/>
  </w:num>
  <w:num w:numId="39">
    <w:abstractNumId w:val="8"/>
  </w:num>
  <w:num w:numId="40">
    <w:abstractNumId w:val="15"/>
  </w:num>
  <w:num w:numId="41">
    <w:abstractNumId w:val="27"/>
  </w:num>
  <w:num w:numId="42">
    <w:abstractNumId w:val="17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43204"/>
    <w:rsid w:val="000004A3"/>
    <w:rsid w:val="00005063"/>
    <w:rsid w:val="00033A1A"/>
    <w:rsid w:val="000364C9"/>
    <w:rsid w:val="00044A00"/>
    <w:rsid w:val="00052F10"/>
    <w:rsid w:val="0007730C"/>
    <w:rsid w:val="00085E75"/>
    <w:rsid w:val="000969DD"/>
    <w:rsid w:val="000A3C83"/>
    <w:rsid w:val="000A7622"/>
    <w:rsid w:val="000D3BFD"/>
    <w:rsid w:val="000D7495"/>
    <w:rsid w:val="000E62B3"/>
    <w:rsid w:val="0012062B"/>
    <w:rsid w:val="001363F5"/>
    <w:rsid w:val="001452AD"/>
    <w:rsid w:val="0016330D"/>
    <w:rsid w:val="00172D20"/>
    <w:rsid w:val="001821E2"/>
    <w:rsid w:val="0018464D"/>
    <w:rsid w:val="00190D2C"/>
    <w:rsid w:val="001918BC"/>
    <w:rsid w:val="001A06EF"/>
    <w:rsid w:val="001C743E"/>
    <w:rsid w:val="001E1ED2"/>
    <w:rsid w:val="00200240"/>
    <w:rsid w:val="00200475"/>
    <w:rsid w:val="00201ACB"/>
    <w:rsid w:val="00205B14"/>
    <w:rsid w:val="00213AA0"/>
    <w:rsid w:val="00214632"/>
    <w:rsid w:val="00226753"/>
    <w:rsid w:val="002416CF"/>
    <w:rsid w:val="002658C5"/>
    <w:rsid w:val="0027000B"/>
    <w:rsid w:val="00273180"/>
    <w:rsid w:val="00286092"/>
    <w:rsid w:val="00290218"/>
    <w:rsid w:val="002B5B22"/>
    <w:rsid w:val="002C2BC3"/>
    <w:rsid w:val="002D7F7B"/>
    <w:rsid w:val="002E7838"/>
    <w:rsid w:val="002F4E1B"/>
    <w:rsid w:val="0030281A"/>
    <w:rsid w:val="0031009A"/>
    <w:rsid w:val="00315499"/>
    <w:rsid w:val="00322FE9"/>
    <w:rsid w:val="0034290B"/>
    <w:rsid w:val="00346716"/>
    <w:rsid w:val="00350C81"/>
    <w:rsid w:val="00376CBE"/>
    <w:rsid w:val="00387240"/>
    <w:rsid w:val="003901A8"/>
    <w:rsid w:val="00391430"/>
    <w:rsid w:val="00395B19"/>
    <w:rsid w:val="003A13DB"/>
    <w:rsid w:val="003B290A"/>
    <w:rsid w:val="003B31A8"/>
    <w:rsid w:val="003B4738"/>
    <w:rsid w:val="003D3934"/>
    <w:rsid w:val="003D60EC"/>
    <w:rsid w:val="003F0333"/>
    <w:rsid w:val="003F3F8D"/>
    <w:rsid w:val="003F46D3"/>
    <w:rsid w:val="003F56AD"/>
    <w:rsid w:val="00404428"/>
    <w:rsid w:val="0040716E"/>
    <w:rsid w:val="00415E7B"/>
    <w:rsid w:val="00416213"/>
    <w:rsid w:val="0041711B"/>
    <w:rsid w:val="004214D1"/>
    <w:rsid w:val="00443204"/>
    <w:rsid w:val="00457D6F"/>
    <w:rsid w:val="004702D6"/>
    <w:rsid w:val="004707D0"/>
    <w:rsid w:val="00472A56"/>
    <w:rsid w:val="00496EC3"/>
    <w:rsid w:val="004A2F71"/>
    <w:rsid w:val="004A51E5"/>
    <w:rsid w:val="004A73D4"/>
    <w:rsid w:val="004B23EC"/>
    <w:rsid w:val="004E4372"/>
    <w:rsid w:val="00502E98"/>
    <w:rsid w:val="0052023F"/>
    <w:rsid w:val="00523BA9"/>
    <w:rsid w:val="00525EAF"/>
    <w:rsid w:val="00531FE2"/>
    <w:rsid w:val="00532238"/>
    <w:rsid w:val="00533AC2"/>
    <w:rsid w:val="0054582E"/>
    <w:rsid w:val="00562E3E"/>
    <w:rsid w:val="00573C00"/>
    <w:rsid w:val="005806F1"/>
    <w:rsid w:val="005900AC"/>
    <w:rsid w:val="00593CE6"/>
    <w:rsid w:val="00595ADF"/>
    <w:rsid w:val="005A00EB"/>
    <w:rsid w:val="005A126F"/>
    <w:rsid w:val="005A2513"/>
    <w:rsid w:val="005C4F5F"/>
    <w:rsid w:val="005D09A0"/>
    <w:rsid w:val="005D259B"/>
    <w:rsid w:val="005D55CE"/>
    <w:rsid w:val="005F0AC2"/>
    <w:rsid w:val="0060580F"/>
    <w:rsid w:val="006158E4"/>
    <w:rsid w:val="00626CDC"/>
    <w:rsid w:val="00636803"/>
    <w:rsid w:val="006413BA"/>
    <w:rsid w:val="00643CDD"/>
    <w:rsid w:val="00645832"/>
    <w:rsid w:val="00647CDF"/>
    <w:rsid w:val="00654230"/>
    <w:rsid w:val="00671E05"/>
    <w:rsid w:val="00676759"/>
    <w:rsid w:val="00691EFC"/>
    <w:rsid w:val="00692232"/>
    <w:rsid w:val="006A1310"/>
    <w:rsid w:val="006A6048"/>
    <w:rsid w:val="006A72DA"/>
    <w:rsid w:val="006B0D52"/>
    <w:rsid w:val="006B7775"/>
    <w:rsid w:val="006B7CBD"/>
    <w:rsid w:val="006C12B4"/>
    <w:rsid w:val="006C1910"/>
    <w:rsid w:val="006D2F26"/>
    <w:rsid w:val="006D454A"/>
    <w:rsid w:val="007148F6"/>
    <w:rsid w:val="00716E34"/>
    <w:rsid w:val="007239E5"/>
    <w:rsid w:val="0072440B"/>
    <w:rsid w:val="00733D43"/>
    <w:rsid w:val="00735343"/>
    <w:rsid w:val="00764754"/>
    <w:rsid w:val="007665F6"/>
    <w:rsid w:val="00770636"/>
    <w:rsid w:val="007717B7"/>
    <w:rsid w:val="00773073"/>
    <w:rsid w:val="007915F6"/>
    <w:rsid w:val="007961A0"/>
    <w:rsid w:val="00797409"/>
    <w:rsid w:val="007B361E"/>
    <w:rsid w:val="007E7E30"/>
    <w:rsid w:val="007F5878"/>
    <w:rsid w:val="007F6CC4"/>
    <w:rsid w:val="00801D1E"/>
    <w:rsid w:val="00807424"/>
    <w:rsid w:val="00810BF8"/>
    <w:rsid w:val="008111A9"/>
    <w:rsid w:val="0082124E"/>
    <w:rsid w:val="00831D6A"/>
    <w:rsid w:val="00846369"/>
    <w:rsid w:val="0085430F"/>
    <w:rsid w:val="00864888"/>
    <w:rsid w:val="00867545"/>
    <w:rsid w:val="00877B06"/>
    <w:rsid w:val="00884FF8"/>
    <w:rsid w:val="00887F8E"/>
    <w:rsid w:val="008A2E25"/>
    <w:rsid w:val="008A5DD8"/>
    <w:rsid w:val="008C228C"/>
    <w:rsid w:val="008C4262"/>
    <w:rsid w:val="008C6797"/>
    <w:rsid w:val="008C6B97"/>
    <w:rsid w:val="008E0F92"/>
    <w:rsid w:val="008F6792"/>
    <w:rsid w:val="008F6DC4"/>
    <w:rsid w:val="008F7CF7"/>
    <w:rsid w:val="009017E0"/>
    <w:rsid w:val="009115F0"/>
    <w:rsid w:val="00914812"/>
    <w:rsid w:val="009171C4"/>
    <w:rsid w:val="00920AF4"/>
    <w:rsid w:val="0092165D"/>
    <w:rsid w:val="00922C5A"/>
    <w:rsid w:val="00930BF9"/>
    <w:rsid w:val="0093562C"/>
    <w:rsid w:val="009376E0"/>
    <w:rsid w:val="009439B7"/>
    <w:rsid w:val="009452A4"/>
    <w:rsid w:val="009478B6"/>
    <w:rsid w:val="0094795C"/>
    <w:rsid w:val="00962DDB"/>
    <w:rsid w:val="0097697F"/>
    <w:rsid w:val="00980C1B"/>
    <w:rsid w:val="00982E1C"/>
    <w:rsid w:val="009A5273"/>
    <w:rsid w:val="009B04E1"/>
    <w:rsid w:val="009D5F5D"/>
    <w:rsid w:val="009E25D2"/>
    <w:rsid w:val="009F1FB2"/>
    <w:rsid w:val="00A11102"/>
    <w:rsid w:val="00A255C5"/>
    <w:rsid w:val="00A51C44"/>
    <w:rsid w:val="00A52D2E"/>
    <w:rsid w:val="00A54337"/>
    <w:rsid w:val="00A65D65"/>
    <w:rsid w:val="00A91110"/>
    <w:rsid w:val="00A935B1"/>
    <w:rsid w:val="00A96180"/>
    <w:rsid w:val="00A970F6"/>
    <w:rsid w:val="00AA3785"/>
    <w:rsid w:val="00AA672B"/>
    <w:rsid w:val="00AB2D3D"/>
    <w:rsid w:val="00AC681C"/>
    <w:rsid w:val="00AD6D71"/>
    <w:rsid w:val="00AE32F8"/>
    <w:rsid w:val="00AE47EC"/>
    <w:rsid w:val="00B13079"/>
    <w:rsid w:val="00B17387"/>
    <w:rsid w:val="00B21442"/>
    <w:rsid w:val="00B24450"/>
    <w:rsid w:val="00B27F6E"/>
    <w:rsid w:val="00B31AF3"/>
    <w:rsid w:val="00B33394"/>
    <w:rsid w:val="00B34F23"/>
    <w:rsid w:val="00B37327"/>
    <w:rsid w:val="00B40159"/>
    <w:rsid w:val="00B4493B"/>
    <w:rsid w:val="00B467B7"/>
    <w:rsid w:val="00B52442"/>
    <w:rsid w:val="00B57E80"/>
    <w:rsid w:val="00B70952"/>
    <w:rsid w:val="00B73263"/>
    <w:rsid w:val="00B739D0"/>
    <w:rsid w:val="00B8691C"/>
    <w:rsid w:val="00BA184D"/>
    <w:rsid w:val="00BB24E9"/>
    <w:rsid w:val="00BD0678"/>
    <w:rsid w:val="00BD0BAD"/>
    <w:rsid w:val="00BF33C4"/>
    <w:rsid w:val="00C00A2C"/>
    <w:rsid w:val="00C02875"/>
    <w:rsid w:val="00C04CE4"/>
    <w:rsid w:val="00C05840"/>
    <w:rsid w:val="00C13546"/>
    <w:rsid w:val="00C326C9"/>
    <w:rsid w:val="00C332DA"/>
    <w:rsid w:val="00C33C26"/>
    <w:rsid w:val="00C346C5"/>
    <w:rsid w:val="00C35191"/>
    <w:rsid w:val="00C420CB"/>
    <w:rsid w:val="00C61798"/>
    <w:rsid w:val="00C7392A"/>
    <w:rsid w:val="00C90A2E"/>
    <w:rsid w:val="00C96E79"/>
    <w:rsid w:val="00C97050"/>
    <w:rsid w:val="00CA2FCC"/>
    <w:rsid w:val="00CA58E2"/>
    <w:rsid w:val="00CB25BA"/>
    <w:rsid w:val="00CB2622"/>
    <w:rsid w:val="00CB33FE"/>
    <w:rsid w:val="00CB7594"/>
    <w:rsid w:val="00CD0147"/>
    <w:rsid w:val="00CD3EDA"/>
    <w:rsid w:val="00CF06CB"/>
    <w:rsid w:val="00D01445"/>
    <w:rsid w:val="00D111AB"/>
    <w:rsid w:val="00D14092"/>
    <w:rsid w:val="00D23367"/>
    <w:rsid w:val="00D31FA3"/>
    <w:rsid w:val="00D3654E"/>
    <w:rsid w:val="00D526C1"/>
    <w:rsid w:val="00D53E46"/>
    <w:rsid w:val="00D6013C"/>
    <w:rsid w:val="00D763D3"/>
    <w:rsid w:val="00D80601"/>
    <w:rsid w:val="00D81EB4"/>
    <w:rsid w:val="00D879D6"/>
    <w:rsid w:val="00D966AA"/>
    <w:rsid w:val="00D97619"/>
    <w:rsid w:val="00DA0429"/>
    <w:rsid w:val="00DB54B0"/>
    <w:rsid w:val="00DC2104"/>
    <w:rsid w:val="00DE2E47"/>
    <w:rsid w:val="00DF2E66"/>
    <w:rsid w:val="00DF6ADD"/>
    <w:rsid w:val="00E00140"/>
    <w:rsid w:val="00E11AA9"/>
    <w:rsid w:val="00E143EE"/>
    <w:rsid w:val="00E24B9E"/>
    <w:rsid w:val="00E26175"/>
    <w:rsid w:val="00E36513"/>
    <w:rsid w:val="00E42407"/>
    <w:rsid w:val="00E43E88"/>
    <w:rsid w:val="00E4463E"/>
    <w:rsid w:val="00E46C15"/>
    <w:rsid w:val="00E66998"/>
    <w:rsid w:val="00E90F0F"/>
    <w:rsid w:val="00EA542D"/>
    <w:rsid w:val="00EB419C"/>
    <w:rsid w:val="00ED3665"/>
    <w:rsid w:val="00ED50B0"/>
    <w:rsid w:val="00EE2210"/>
    <w:rsid w:val="00EE7C98"/>
    <w:rsid w:val="00F165BD"/>
    <w:rsid w:val="00F213D8"/>
    <w:rsid w:val="00F25385"/>
    <w:rsid w:val="00F3081D"/>
    <w:rsid w:val="00F30C7B"/>
    <w:rsid w:val="00F356D1"/>
    <w:rsid w:val="00F41A95"/>
    <w:rsid w:val="00F42CB2"/>
    <w:rsid w:val="00F47770"/>
    <w:rsid w:val="00F53E11"/>
    <w:rsid w:val="00F72015"/>
    <w:rsid w:val="00F72664"/>
    <w:rsid w:val="00F73105"/>
    <w:rsid w:val="00F758CE"/>
    <w:rsid w:val="00F82A13"/>
    <w:rsid w:val="00F90304"/>
    <w:rsid w:val="00F92BFC"/>
    <w:rsid w:val="00FA0FC2"/>
    <w:rsid w:val="00FA72D1"/>
    <w:rsid w:val="00FB00F0"/>
    <w:rsid w:val="00FB07E8"/>
    <w:rsid w:val="00FB2042"/>
    <w:rsid w:val="00FB7575"/>
    <w:rsid w:val="00FC08B9"/>
    <w:rsid w:val="00FC3021"/>
    <w:rsid w:val="00FC455A"/>
    <w:rsid w:val="00FE01A1"/>
    <w:rsid w:val="00FF0D5A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3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902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532238"/>
    <w:rPr>
      <w:b/>
      <w:bCs/>
    </w:rPr>
  </w:style>
  <w:style w:type="paragraph" w:customStyle="1" w:styleId="1">
    <w:name w:val="Абзац списка1"/>
    <w:basedOn w:val="a"/>
    <w:rsid w:val="0053223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F720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72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Абзац списка2"/>
    <w:basedOn w:val="a"/>
    <w:rsid w:val="002700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706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5E7B"/>
    <w:rPr>
      <w:rFonts w:cs="Times New Roman"/>
    </w:rPr>
  </w:style>
  <w:style w:type="paragraph" w:customStyle="1" w:styleId="3">
    <w:name w:val="Абзац списка3"/>
    <w:basedOn w:val="a"/>
    <w:rsid w:val="0016330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EEAB-9DEC-4635-9C49-1E7F58D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2016-03-25T03:26:00Z</cp:lastPrinted>
  <dcterms:created xsi:type="dcterms:W3CDTF">2015-12-22T08:38:00Z</dcterms:created>
  <dcterms:modified xsi:type="dcterms:W3CDTF">2016-03-30T07:21:00Z</dcterms:modified>
</cp:coreProperties>
</file>